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4D" w:rsidRPr="005E01C8" w:rsidRDefault="0046224D" w:rsidP="0046224D">
      <w:pPr>
        <w:jc w:val="center"/>
        <w:rPr>
          <w:rFonts w:ascii="標楷體" w:eastAsia="標楷體" w:hAnsi="標楷體"/>
          <w:sz w:val="32"/>
          <w:szCs w:val="32"/>
        </w:rPr>
      </w:pPr>
      <w:r w:rsidRPr="005E01C8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5E01C8">
        <w:rPr>
          <w:rFonts w:ascii="標楷體" w:eastAsia="標楷體" w:hAnsi="標楷體" w:hint="eastAsia"/>
          <w:sz w:val="32"/>
          <w:szCs w:val="32"/>
        </w:rPr>
        <w:t>年1月2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5E01C8">
        <w:rPr>
          <w:rFonts w:ascii="標楷體" w:eastAsia="標楷體" w:hAnsi="標楷體" w:hint="eastAsia"/>
          <w:sz w:val="32"/>
          <w:szCs w:val="32"/>
        </w:rPr>
        <w:t>日「</w:t>
      </w:r>
      <w:r>
        <w:rPr>
          <w:rFonts w:ascii="標楷體" w:eastAsia="標楷體" w:hAnsi="標楷體" w:hint="eastAsia"/>
          <w:sz w:val="32"/>
          <w:szCs w:val="32"/>
        </w:rPr>
        <w:t>佳音英語故事屋</w:t>
      </w:r>
      <w:r w:rsidRPr="005E01C8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觀賞</w:t>
      </w:r>
      <w:r w:rsidRPr="005E01C8">
        <w:rPr>
          <w:rFonts w:ascii="標楷體" w:eastAsia="標楷體" w:hAnsi="標楷體" w:hint="eastAsia"/>
          <w:sz w:val="32"/>
          <w:szCs w:val="32"/>
        </w:rPr>
        <w:t>座位表</w:t>
      </w:r>
    </w:p>
    <w:p w:rsidR="008E19EC" w:rsidRDefault="008E19EC" w:rsidP="008E19E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第</w:t>
      </w:r>
      <w:r w:rsidR="0046224D">
        <w:rPr>
          <w:rFonts w:ascii="標楷體" w:eastAsia="標楷體" w:hAnsi="標楷體" w:hint="eastAsia"/>
          <w:sz w:val="32"/>
          <w:szCs w:val="32"/>
          <w:highlight w:val="yellow"/>
        </w:rPr>
        <w:t>五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節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="0046224D">
        <w:rPr>
          <w:rFonts w:ascii="標楷體" w:eastAsia="標楷體" w:hAnsi="標楷體" w:hint="eastAsia"/>
          <w:sz w:val="32"/>
          <w:szCs w:val="32"/>
          <w:highlight w:val="yellow"/>
        </w:rPr>
        <w:t>3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</w:t>
      </w:r>
      <w:r w:rsidR="0046224D">
        <w:rPr>
          <w:rFonts w:ascii="標楷體" w:eastAsia="標楷體" w:hAnsi="標楷體" w:hint="eastAsia"/>
          <w:sz w:val="32"/>
          <w:szCs w:val="32"/>
          <w:highlight w:val="yellow"/>
        </w:rPr>
        <w:t>30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-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="0046224D">
        <w:rPr>
          <w:rFonts w:ascii="標楷體" w:eastAsia="標楷體" w:hAnsi="標楷體" w:hint="eastAsia"/>
          <w:sz w:val="32"/>
          <w:szCs w:val="32"/>
          <w:highlight w:val="yellow"/>
        </w:rPr>
        <w:t>4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</w:t>
      </w:r>
      <w:r w:rsidR="0046224D">
        <w:rPr>
          <w:rFonts w:ascii="標楷體" w:eastAsia="標楷體" w:hAnsi="標楷體" w:hint="eastAsia"/>
          <w:sz w:val="32"/>
          <w:szCs w:val="32"/>
          <w:highlight w:val="yellow"/>
        </w:rPr>
        <w:t>10</w:t>
      </w:r>
    </w:p>
    <w:p w:rsidR="007E2EBA" w:rsidRPr="005E01C8" w:rsidRDefault="007E2EBA" w:rsidP="008E19E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t>參與人員：二、三年級師生</w:t>
      </w:r>
    </w:p>
    <w:tbl>
      <w:tblPr>
        <w:tblStyle w:val="a3"/>
        <w:tblW w:w="0" w:type="auto"/>
        <w:tblLook w:val="04A0"/>
      </w:tblPr>
      <w:tblGrid>
        <w:gridCol w:w="1384"/>
        <w:gridCol w:w="554"/>
        <w:gridCol w:w="876"/>
        <w:gridCol w:w="838"/>
        <w:gridCol w:w="851"/>
        <w:gridCol w:w="992"/>
        <w:gridCol w:w="850"/>
        <w:gridCol w:w="1016"/>
        <w:gridCol w:w="9"/>
        <w:gridCol w:w="567"/>
        <w:gridCol w:w="9"/>
        <w:gridCol w:w="1355"/>
        <w:gridCol w:w="9"/>
      </w:tblGrid>
      <w:tr w:rsidR="00A42D5A" w:rsidRPr="005E01C8" w:rsidTr="00A934A4">
        <w:tc>
          <w:tcPr>
            <w:tcW w:w="1384" w:type="dxa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4" w:type="dxa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32" w:type="dxa"/>
            <w:gridSpan w:val="7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舞臺</w:t>
            </w:r>
          </w:p>
        </w:tc>
        <w:tc>
          <w:tcPr>
            <w:tcW w:w="576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24D" w:rsidRPr="007E690A" w:rsidTr="00A42D5A">
        <w:trPr>
          <w:gridAfter w:val="1"/>
          <w:wAfter w:w="9" w:type="dxa"/>
          <w:trHeight w:val="510"/>
        </w:trPr>
        <w:tc>
          <w:tcPr>
            <w:tcW w:w="1384" w:type="dxa"/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E0695F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201</w:t>
            </w:r>
          </w:p>
        </w:tc>
        <w:tc>
          <w:tcPr>
            <w:tcW w:w="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E0695F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E0695F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A42D5A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203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2930F2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2930F2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A42D5A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205</w:t>
            </w:r>
          </w:p>
        </w:tc>
        <w:tc>
          <w:tcPr>
            <w:tcW w:w="10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A42D5A" w:rsidRDefault="0046224D" w:rsidP="002930F2">
            <w:pPr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30</w:t>
            </w:r>
            <w:r w:rsidR="00C9600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46224D" w:rsidRPr="007E690A" w:rsidTr="00A42D5A">
        <w:trPr>
          <w:gridAfter w:val="1"/>
          <w:wAfter w:w="9" w:type="dxa"/>
        </w:trPr>
        <w:tc>
          <w:tcPr>
            <w:tcW w:w="1384" w:type="dxa"/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46224D" w:rsidRPr="007E690A" w:rsidRDefault="0046224D" w:rsidP="002930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46224D" w:rsidRPr="005E01C8" w:rsidTr="00A42D5A">
        <w:trPr>
          <w:gridAfter w:val="1"/>
          <w:wAfter w:w="9" w:type="dxa"/>
          <w:trHeight w:val="333"/>
        </w:trPr>
        <w:tc>
          <w:tcPr>
            <w:tcW w:w="1384" w:type="dxa"/>
            <w:tcBorders>
              <w:bottom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46224D" w:rsidRPr="005E01C8" w:rsidTr="00A42D5A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A3D6B" w:rsidRDefault="0046224D" w:rsidP="005A3D6B">
            <w:pPr>
              <w:tabs>
                <w:tab w:val="left" w:pos="210"/>
                <w:tab w:val="center" w:pos="584"/>
              </w:tabs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ab/>
            </w:r>
            <w:r w:rsidR="005A3D6B" w:rsidRPr="005A3D6B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</w:t>
            </w:r>
            <w:r w:rsidRPr="005A3D6B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01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8E19EC" w:rsidRDefault="00C96005" w:rsidP="00C96005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3</w:t>
            </w:r>
            <w:r w:rsidR="0046224D" w:rsidRPr="008E19EC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4</w:t>
            </w:r>
          </w:p>
        </w:tc>
      </w:tr>
      <w:tr w:rsidR="0046224D" w:rsidRPr="005E01C8" w:rsidTr="00A42D5A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24D" w:rsidRPr="005E01C8" w:rsidTr="00A42D5A">
        <w:trPr>
          <w:gridAfter w:val="1"/>
          <w:wAfter w:w="9" w:type="dxa"/>
          <w:trHeight w:val="202"/>
        </w:trPr>
        <w:tc>
          <w:tcPr>
            <w:tcW w:w="13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46224D" w:rsidRPr="005E01C8" w:rsidTr="00A42D5A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8E19EC" w:rsidRDefault="0046224D" w:rsidP="005A3D6B">
            <w:pPr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 xml:space="preserve"> </w:t>
            </w:r>
            <w:r w:rsidR="005A3D6B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 w:rsidR="005A3D6B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46224D" w:rsidRPr="005E01C8" w:rsidTr="00A42D5A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46224D" w:rsidRPr="005E01C8" w:rsidTr="00A42D5A">
        <w:trPr>
          <w:gridAfter w:val="1"/>
          <w:wAfter w:w="9" w:type="dxa"/>
        </w:trPr>
        <w:tc>
          <w:tcPr>
            <w:tcW w:w="28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224D" w:rsidRPr="008E19EC" w:rsidRDefault="00C96005" w:rsidP="002930F2">
            <w:pPr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3</w:t>
            </w:r>
            <w:r w:rsidR="0046224D" w:rsidRPr="008E19EC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0</w:t>
            </w:r>
            <w:r w:rsidR="0046224D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3</w:t>
            </w:r>
          </w:p>
        </w:tc>
        <w:tc>
          <w:tcPr>
            <w:tcW w:w="2681" w:type="dxa"/>
            <w:gridSpan w:val="3"/>
            <w:tcBorders>
              <w:left w:val="thickThin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  <w:tc>
          <w:tcPr>
            <w:tcW w:w="850" w:type="dxa"/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thinThickSmallGap" w:sz="24" w:space="0" w:color="auto"/>
            </w:tcBorders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" w:type="dxa"/>
            <w:gridSpan w:val="2"/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46224D" w:rsidRPr="005E01C8" w:rsidRDefault="0046224D" w:rsidP="002930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E19EC" w:rsidRPr="00902407" w:rsidRDefault="008E19EC" w:rsidP="008E19EC">
      <w:pPr>
        <w:rPr>
          <w:rFonts w:ascii="標楷體" w:eastAsia="標楷體" w:hAnsi="標楷體"/>
          <w:color w:val="0000CC"/>
          <w:sz w:val="40"/>
          <w:szCs w:val="40"/>
        </w:rPr>
      </w:pP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※舞臺前「席地而坐區」每班各2</w:t>
      </w:r>
      <w:r>
        <w:rPr>
          <w:rFonts w:ascii="標楷體" w:eastAsia="標楷體" w:hAnsi="標楷體" w:hint="eastAsia"/>
          <w:color w:val="0000CC"/>
          <w:sz w:val="40"/>
          <w:szCs w:val="40"/>
        </w:rPr>
        <w:t>直排</w:t>
      </w: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。</w:t>
      </w:r>
    </w:p>
    <w:sectPr w:rsidR="008E19EC" w:rsidRPr="00902407" w:rsidSect="00481F9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05" w:rsidRDefault="00234605" w:rsidP="00FC2B47">
      <w:r>
        <w:separator/>
      </w:r>
    </w:p>
  </w:endnote>
  <w:endnote w:type="continuationSeparator" w:id="1">
    <w:p w:rsidR="00234605" w:rsidRDefault="00234605" w:rsidP="00FC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05" w:rsidRDefault="00234605" w:rsidP="00FC2B47">
      <w:r>
        <w:separator/>
      </w:r>
    </w:p>
  </w:footnote>
  <w:footnote w:type="continuationSeparator" w:id="1">
    <w:p w:rsidR="00234605" w:rsidRDefault="00234605" w:rsidP="00FC2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F93"/>
    <w:rsid w:val="0001025B"/>
    <w:rsid w:val="001270AA"/>
    <w:rsid w:val="001A24FB"/>
    <w:rsid w:val="00234605"/>
    <w:rsid w:val="0046224D"/>
    <w:rsid w:val="00481F93"/>
    <w:rsid w:val="005A3D6B"/>
    <w:rsid w:val="005E01C8"/>
    <w:rsid w:val="007E2EBA"/>
    <w:rsid w:val="007E690A"/>
    <w:rsid w:val="008E19EC"/>
    <w:rsid w:val="00902407"/>
    <w:rsid w:val="00A42D5A"/>
    <w:rsid w:val="00A66075"/>
    <w:rsid w:val="00AB43F5"/>
    <w:rsid w:val="00C068A1"/>
    <w:rsid w:val="00C96005"/>
    <w:rsid w:val="00CB64E3"/>
    <w:rsid w:val="00D53E84"/>
    <w:rsid w:val="00E23691"/>
    <w:rsid w:val="00E270A1"/>
    <w:rsid w:val="00F561D5"/>
    <w:rsid w:val="00F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C2B4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C2B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2015-01-15T00:49:00Z</dcterms:created>
  <dcterms:modified xsi:type="dcterms:W3CDTF">2015-01-15T01:08:00Z</dcterms:modified>
</cp:coreProperties>
</file>